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C1DFD" w14:textId="77777777" w:rsidR="000B4E37" w:rsidRDefault="000B4E37" w:rsidP="000B4E37">
      <w:r>
        <w:t>*Helping You Manage Stress, Master Emotions, and Stay Focused on What Truly Matters*</w:t>
      </w:r>
    </w:p>
    <w:p w14:paraId="3C075E5C" w14:textId="77777777" w:rsidR="000B4E37" w:rsidRDefault="000B4E37" w:rsidP="000B4E37"/>
    <w:p w14:paraId="01BBB509" w14:textId="77777777" w:rsidR="000B4E37" w:rsidRDefault="000B4E37" w:rsidP="000B4E37">
      <w:r>
        <w:t xml:space="preserve">Hi, I’m </w:t>
      </w:r>
      <w:proofErr w:type="spellStart"/>
      <w:r>
        <w:t>Manissha</w:t>
      </w:r>
      <w:proofErr w:type="spellEnd"/>
      <w:r>
        <w:t xml:space="preserve"> Jain, a certified life coach dedicated to helping individuals to find calm in the chaos, gain emotional clarity, and stay powerfully motivated to reach your goals.</w:t>
      </w:r>
    </w:p>
    <w:p w14:paraId="191CC3EF" w14:textId="77777777" w:rsidR="000B4E37" w:rsidRDefault="000B4E37" w:rsidP="000B4E37"/>
    <w:p w14:paraId="7F955B00" w14:textId="77777777" w:rsidR="000B4E37" w:rsidRDefault="000B4E37" w:rsidP="000B4E37">
      <w:r>
        <w:t>Whether you’re feeling overwhelmed by stress, stuck in emotional patterns, or struggling to stay on track with your goals, I’m here to guide you with practical tools, mindset shifts, and compassionate support.</w:t>
      </w:r>
    </w:p>
    <w:p w14:paraId="1FD1022B" w14:textId="77777777" w:rsidR="000B4E37" w:rsidRDefault="000B4E37" w:rsidP="000B4E37"/>
    <w:p w14:paraId="304CE624" w14:textId="77777777" w:rsidR="000B4E37" w:rsidRDefault="000B4E37" w:rsidP="000B4E37">
      <w:r>
        <w:t xml:space="preserve"> *What I Offer:*</w:t>
      </w:r>
    </w:p>
    <w:p w14:paraId="1125C79A" w14:textId="77777777" w:rsidR="000B4E37" w:rsidRDefault="000B4E37" w:rsidP="000B4E37">
      <w:r>
        <w:t>- *Stress &amp; Emotional Management*</w:t>
      </w:r>
    </w:p>
    <w:p w14:paraId="71670E39" w14:textId="77777777" w:rsidR="000B4E37" w:rsidRDefault="000B4E37" w:rsidP="000B4E37">
      <w:r>
        <w:t>Learn how to navigate anxiety, pressure, and emotional burnout with tools that bring peace, clarity, and confidence.</w:t>
      </w:r>
    </w:p>
    <w:p w14:paraId="19999227" w14:textId="77777777" w:rsidR="000B4E37" w:rsidRDefault="000B4E37" w:rsidP="000B4E37"/>
    <w:p w14:paraId="338895F2" w14:textId="77777777" w:rsidR="000B4E37" w:rsidRDefault="000B4E37" w:rsidP="000B4E37">
      <w:r>
        <w:t>- *Goal Setting with Clarity*</w:t>
      </w:r>
    </w:p>
    <w:p w14:paraId="19ED2C19" w14:textId="77777777" w:rsidR="000B4E37" w:rsidRDefault="000B4E37" w:rsidP="000B4E37">
      <w:r>
        <w:t>Get clear on what you truly want—and create a structured, step-by-step plan to make it happen.</w:t>
      </w:r>
    </w:p>
    <w:p w14:paraId="3AC183FD" w14:textId="77777777" w:rsidR="000B4E37" w:rsidRDefault="000B4E37" w:rsidP="000B4E37"/>
    <w:p w14:paraId="2CF150A3" w14:textId="77777777" w:rsidR="000B4E37" w:rsidRDefault="000B4E37" w:rsidP="000B4E37">
      <w:r>
        <w:t>- *Motivation &amp; Mindset*</w:t>
      </w:r>
    </w:p>
    <w:p w14:paraId="40AF3AE2" w14:textId="77777777" w:rsidR="000B4E37" w:rsidRDefault="000B4E37" w:rsidP="000B4E37">
      <w:r>
        <w:t>Tap into a deeper sense of drive, purpose, and consistency—even on the days when motivation feels miles away.</w:t>
      </w:r>
    </w:p>
    <w:p w14:paraId="1D72B663" w14:textId="77777777" w:rsidR="000B4E37" w:rsidRDefault="000B4E37" w:rsidP="000B4E37">
      <w:r>
        <w:t>-*Communication Skills*</w:t>
      </w:r>
    </w:p>
    <w:p w14:paraId="54CBB5FA" w14:textId="77777777" w:rsidR="000B4E37" w:rsidRDefault="000B4E37" w:rsidP="000B4E37">
      <w:r>
        <w:t>Learn to express yourself clearly, set boundaries with confidence, and build healthier relationships—personally and professionally</w:t>
      </w:r>
    </w:p>
    <w:p w14:paraId="261112A3" w14:textId="77777777" w:rsidR="000B4E37" w:rsidRDefault="000B4E37" w:rsidP="000B4E37">
      <w:r>
        <w:t>-*Decision Making &amp; Problem Solving*</w:t>
      </w:r>
    </w:p>
    <w:p w14:paraId="7804B062" w14:textId="77777777" w:rsidR="000B4E37" w:rsidRDefault="000B4E37" w:rsidP="000B4E37">
      <w:r>
        <w:t>Replace overthinking with clarity and take decisive action—even in complex or high-pressure situations.</w:t>
      </w:r>
    </w:p>
    <w:p w14:paraId="66EF9024" w14:textId="77777777" w:rsidR="000B4E37" w:rsidRDefault="000B4E37" w:rsidP="000B4E37">
      <w:r>
        <w:t>-*Goal Setting &amp; Motivation*</w:t>
      </w:r>
    </w:p>
    <w:p w14:paraId="0F79AEB1" w14:textId="77777777" w:rsidR="000B4E37" w:rsidRDefault="000B4E37" w:rsidP="000B4E37">
      <w:r>
        <w:t>Get crystal clear on what you want, build a strategy that works, and stay motivated—even when life gets messy.</w:t>
      </w:r>
    </w:p>
    <w:p w14:paraId="4A2F6835" w14:textId="77777777" w:rsidR="000B4E37" w:rsidRDefault="000B4E37" w:rsidP="000B4E37"/>
    <w:p w14:paraId="17BDA408" w14:textId="77777777" w:rsidR="000B4E37" w:rsidRDefault="000B4E37" w:rsidP="000B4E37"/>
    <w:p w14:paraId="614A7429" w14:textId="77777777" w:rsidR="000B4E37" w:rsidRDefault="000B4E37" w:rsidP="000B4E37">
      <w:r>
        <w:t xml:space="preserve"> *My Approach:*</w:t>
      </w:r>
    </w:p>
    <w:p w14:paraId="00573E03" w14:textId="77777777" w:rsidR="000B4E37" w:rsidRDefault="000B4E37" w:rsidP="000B4E37">
      <w:r>
        <w:t>I combine emotional intelligence techniques, coaching frameworks, and motivational psychology to help you move forward with clarity and confidence. My style is warm, encouraging, and action-focused—because you deserve both inner peace and outer progress.</w:t>
      </w:r>
    </w:p>
    <w:p w14:paraId="2DF2A8E5" w14:textId="77777777" w:rsidR="000B4E37" w:rsidRDefault="000B4E37" w:rsidP="000B4E37"/>
    <w:p w14:paraId="51462EAF" w14:textId="77777777" w:rsidR="000B4E37" w:rsidRDefault="000B4E37" w:rsidP="000B4E37">
      <w:r>
        <w:t xml:space="preserve"> *Why I Do This:*</w:t>
      </w:r>
    </w:p>
    <w:p w14:paraId="01A42F17" w14:textId="0C79E178" w:rsidR="000B4E37" w:rsidRDefault="000B4E37" w:rsidP="000B4E37">
      <w:r>
        <w:t>Like many of my clients, I once felt weighed down by stress, self-doubt, and a lack of direction. My personal journey through these challenges inspired me to help others break free and step into the life they’re meant to lead—aligned, motivated, and emotionally empowered.</w:t>
      </w:r>
    </w:p>
    <w:sectPr w:rsidR="000B4E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37"/>
    <w:rsid w:val="000B4E37"/>
    <w:rsid w:val="001346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E8C"/>
  <w15:chartTrackingRefBased/>
  <w15:docId w15:val="{CB008FBC-927F-440C-9974-62538B35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E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E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E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E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E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E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E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E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E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E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E37"/>
    <w:rPr>
      <w:rFonts w:eastAsiaTheme="majorEastAsia" w:cstheme="majorBidi"/>
      <w:color w:val="272727" w:themeColor="text1" w:themeTint="D8"/>
    </w:rPr>
  </w:style>
  <w:style w:type="paragraph" w:styleId="Title">
    <w:name w:val="Title"/>
    <w:basedOn w:val="Normal"/>
    <w:next w:val="Normal"/>
    <w:link w:val="TitleChar"/>
    <w:uiPriority w:val="10"/>
    <w:qFormat/>
    <w:rsid w:val="000B4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E37"/>
    <w:pPr>
      <w:spacing w:before="160"/>
      <w:jc w:val="center"/>
    </w:pPr>
    <w:rPr>
      <w:i/>
      <w:iCs/>
      <w:color w:val="404040" w:themeColor="text1" w:themeTint="BF"/>
    </w:rPr>
  </w:style>
  <w:style w:type="character" w:customStyle="1" w:styleId="QuoteChar">
    <w:name w:val="Quote Char"/>
    <w:basedOn w:val="DefaultParagraphFont"/>
    <w:link w:val="Quote"/>
    <w:uiPriority w:val="29"/>
    <w:rsid w:val="000B4E37"/>
    <w:rPr>
      <w:i/>
      <w:iCs/>
      <w:color w:val="404040" w:themeColor="text1" w:themeTint="BF"/>
    </w:rPr>
  </w:style>
  <w:style w:type="paragraph" w:styleId="ListParagraph">
    <w:name w:val="List Paragraph"/>
    <w:basedOn w:val="Normal"/>
    <w:uiPriority w:val="34"/>
    <w:qFormat/>
    <w:rsid w:val="000B4E37"/>
    <w:pPr>
      <w:ind w:left="720"/>
      <w:contextualSpacing/>
    </w:pPr>
  </w:style>
  <w:style w:type="character" w:styleId="IntenseEmphasis">
    <w:name w:val="Intense Emphasis"/>
    <w:basedOn w:val="DefaultParagraphFont"/>
    <w:uiPriority w:val="21"/>
    <w:qFormat/>
    <w:rsid w:val="000B4E37"/>
    <w:rPr>
      <w:i/>
      <w:iCs/>
      <w:color w:val="2F5496" w:themeColor="accent1" w:themeShade="BF"/>
    </w:rPr>
  </w:style>
  <w:style w:type="paragraph" w:styleId="IntenseQuote">
    <w:name w:val="Intense Quote"/>
    <w:basedOn w:val="Normal"/>
    <w:next w:val="Normal"/>
    <w:link w:val="IntenseQuoteChar"/>
    <w:uiPriority w:val="30"/>
    <w:qFormat/>
    <w:rsid w:val="000B4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E37"/>
    <w:rPr>
      <w:i/>
      <w:iCs/>
      <w:color w:val="2F5496" w:themeColor="accent1" w:themeShade="BF"/>
    </w:rPr>
  </w:style>
  <w:style w:type="character" w:styleId="IntenseReference">
    <w:name w:val="Intense Reference"/>
    <w:basedOn w:val="DefaultParagraphFont"/>
    <w:uiPriority w:val="32"/>
    <w:qFormat/>
    <w:rsid w:val="000B4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Jinay loonkar</dc:creator>
  <cp:keywords/>
  <dc:description/>
  <cp:lastModifiedBy>Jinay loonkar</cp:lastModifiedBy>
  <cp:revision>1</cp:revision>
  <dcterms:created xsi:type="dcterms:W3CDTF">2025-04-18T05:34:00Z</dcterms:created>
  <dcterms:modified xsi:type="dcterms:W3CDTF">2025-04-18T05:36:00Z</dcterms:modified>
</cp:coreProperties>
</file>